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3E6523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文化传播系年级评议小组名单</w:t>
      </w:r>
    </w:p>
    <w:p w14:paraId="3BEEF8FC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618FFA3D"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2024级评议小组成员名单（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人）：张艺卓、姜舒悦、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杨世凯、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吴亚飞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、赵晨、李运香、杨欣妍、颜文静、侯沛佳、马国庆、屈文豪、薛佳琦、崔梦珍、袁嘉翌、祝文杰、曹天豪、罗涛、马雯青、乔艳杰、佘梓恒、杨宇洪、张特朗、艾文琪、张盼盼</w:t>
      </w:r>
    </w:p>
    <w:p w14:paraId="35523BE0"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4C92BC1">
      <w:pPr>
        <w:jc w:val="left"/>
        <w:rPr>
          <w:rFonts w:hint="eastAsia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2025级评议小组成员名单（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39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人）：李佳润、姜舒悦、杨世凯、张帅团、毛子瑜、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乔德宇、芮逸轩、杜子惠、代高</w:t>
      </w:r>
      <w:bookmarkStart w:id="0" w:name="_GoBack"/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乐、李文博、黄逍遥、宋晨圻、王文翰、黄裕森、高雨龙、</w:t>
      </w:r>
      <w:bookmarkEnd w:id="0"/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陈永强、廖家申、姜格、尚琦雯、吴晋全、郭广奥、陈天悦、周鑫康、王语、廉家畅、卓浩斌、杨恩慈、张紫洋、吕馥桂、尹奕君、胡冰悦、黄家艺、王若涵、党婧、王晨旭、周瑞琪、方启蒙、杜鹏飞、吴晓阳</w:t>
      </w:r>
    </w:p>
    <w:p w14:paraId="0C527749">
      <w:pPr>
        <w:ind w:left="0" w:leftChars="0" w:firstLine="0" w:firstLineChars="0"/>
        <w:jc w:val="left"/>
        <w:rPr>
          <w:rFonts w:hint="eastAsia" w:ascii="宋体" w:hAnsi="宋体" w:cs="宋体"/>
          <w:bCs/>
          <w:color w:val="000000"/>
          <w:kern w:val="0"/>
          <w:sz w:val="24"/>
          <w:lang w:val="en-US" w:eastAsia="zh-CN"/>
        </w:rPr>
      </w:pPr>
    </w:p>
    <w:p w14:paraId="5497715A">
      <w:pP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级评议小组成员名单（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人）：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张艺卓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、杨世凯、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吴亚飞、郭书含、张燕、刘子铭、王宇良、胡锦峰、郭雨晴、张奥辉、于依婷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8766C0"/>
    <w:rsid w:val="15A57A0F"/>
    <w:rsid w:val="264960AF"/>
    <w:rsid w:val="32075FF9"/>
    <w:rsid w:val="443C24CB"/>
    <w:rsid w:val="6A1D4F0F"/>
    <w:rsid w:val="799B6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883" w:firstLineChars="200"/>
      <w:jc w:val="both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345</Words>
  <Characters>357</Characters>
  <Lines>0</Lines>
  <Paragraphs>0</Paragraphs>
  <TotalTime>1</TotalTime>
  <ScaleCrop>false</ScaleCrop>
  <LinksUpToDate>false</LinksUpToDate>
  <CharactersWithSpaces>357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2026-01-26T00:42:00Z</dcterms:created>
  <dc:creator>Administrator</dc:creator>
  <cp:lastModifiedBy>Jsy</cp:lastModifiedBy>
  <dcterms:modified xsi:type="dcterms:W3CDTF">2026-10-09T07:14:15Z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D3A02EF174264D949E20F72922D24DF8_12</vt:lpwstr>
  </property>
  <property fmtid="{D5CDD505-2E9C-101B-9397-08002B2CF9AE}" pid="4" name="KSOTemplateDocerSaveRecord">
    <vt:lpwstr>eyJoZGlkIjoiODMzZGJmMDExYzcwODUxZGE2NjBlNTY0MWFkZTkzYTgiLCJ1c2VySWQiOiI5Mjc3MjU0NjgifQ==</vt:lpwstr>
  </property>
</Properties>
</file>